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35CED" w14:textId="2D7E0CC0" w:rsidR="00D71C0E" w:rsidRPr="0073259C" w:rsidRDefault="00D71C0E" w:rsidP="0073259C">
      <w:pPr>
        <w:pStyle w:val="Intenzivencitat"/>
      </w:pPr>
      <w:r w:rsidRPr="0073259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5A2E6998" w14:textId="3BDD3C24" w:rsidR="008B1994" w:rsidRDefault="00D71C0E" w:rsidP="008B1994">
      <w:pPr>
        <w:spacing w:line="0" w:lineRule="atLeast"/>
        <w:rPr>
          <w:rFonts w:ascii="Century Gothic" w:hAnsi="Century Gothic"/>
          <w:b/>
          <w:bCs/>
        </w:rPr>
      </w:pPr>
      <w:r w:rsidRPr="008B1994">
        <w:rPr>
          <w:rFonts w:ascii="Century Gothic" w:hAnsi="Century Gothic" w:cstheme="minorHAnsi"/>
          <w:color w:val="auto"/>
          <w:kern w:val="3"/>
          <w:lang w:eastAsia="zh-CN"/>
        </w:rPr>
        <w:t>Javno naročilo</w:t>
      </w:r>
      <w:r w:rsidR="008E65FC" w:rsidRPr="008B1994">
        <w:rPr>
          <w:rFonts w:ascii="Century Gothic" w:hAnsi="Century Gothic" w:cstheme="minorHAnsi"/>
          <w:color w:val="auto"/>
          <w:kern w:val="3"/>
          <w:lang w:eastAsia="zh-CN"/>
        </w:rPr>
        <w:t xml:space="preserve"> z oznako</w:t>
      </w:r>
      <w:r w:rsidR="008E65FC" w:rsidRPr="008E65FC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</w:t>
      </w:r>
      <w:r w:rsidR="008B1994" w:rsidRPr="002B3311">
        <w:rPr>
          <w:rFonts w:ascii="Century Gothic" w:hAnsi="Century Gothic"/>
          <w:b/>
          <w:bCs/>
        </w:rPr>
        <w:t>G</w:t>
      </w:r>
      <w:r w:rsidR="00D42169">
        <w:rPr>
          <w:rFonts w:ascii="Century Gothic" w:hAnsi="Century Gothic"/>
          <w:b/>
          <w:bCs/>
        </w:rPr>
        <w:t>KAM</w:t>
      </w:r>
      <w:r w:rsidR="00A96789">
        <w:rPr>
          <w:rFonts w:ascii="Century Gothic" w:hAnsi="Century Gothic"/>
          <w:b/>
          <w:bCs/>
        </w:rPr>
        <w:t xml:space="preserve"> </w:t>
      </w:r>
      <w:r w:rsidR="008B1994" w:rsidRPr="002B3311">
        <w:rPr>
          <w:rFonts w:ascii="Century Gothic" w:hAnsi="Century Gothic"/>
          <w:b/>
          <w:bCs/>
        </w:rPr>
        <w:t>202</w:t>
      </w:r>
      <w:r w:rsidR="00567483">
        <w:rPr>
          <w:rFonts w:ascii="Century Gothic" w:hAnsi="Century Gothic"/>
          <w:b/>
          <w:bCs/>
        </w:rPr>
        <w:t>4</w:t>
      </w:r>
      <w:r w:rsidR="008B1994">
        <w:rPr>
          <w:rFonts w:ascii="Century Gothic" w:hAnsi="Century Gothic"/>
          <w:b/>
          <w:bCs/>
        </w:rPr>
        <w:t>:</w:t>
      </w:r>
      <w:r w:rsidR="00A96789">
        <w:rPr>
          <w:rFonts w:ascii="Century Gothic" w:hAnsi="Century Gothic"/>
          <w:b/>
          <w:bCs/>
        </w:rPr>
        <w:t xml:space="preserve"> </w:t>
      </w:r>
      <w:bookmarkStart w:id="0" w:name="_Hlk180497025"/>
      <w:r w:rsidR="00D42169" w:rsidRPr="00D42169">
        <w:rPr>
          <w:rFonts w:ascii="Century Gothic" w:hAnsi="Century Gothic"/>
          <w:b/>
          <w:bCs/>
        </w:rPr>
        <w:t>Nakup in dobava gozdarskih kamionov z nakladalno napravo in prikolico</w:t>
      </w:r>
      <w:bookmarkEnd w:id="0"/>
    </w:p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199226D2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75C59F49" w14:textId="36C88D08" w:rsidR="009153B4" w:rsidRPr="009262EF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bookmarkStart w:id="1" w:name="_Hlk167692926"/>
      <w:r w:rsidRPr="009262EF">
        <w:rPr>
          <w:rFonts w:ascii="Century Gothic" w:hAnsi="Century Gothic"/>
          <w:color w:val="auto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262EF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9262EF">
        <w:rPr>
          <w:rFonts w:ascii="Century Gothic" w:hAnsi="Century Gothic"/>
          <w:color w:val="auto"/>
        </w:rPr>
        <w:t>nismo podali neresničnih ali zavajajočih podatkov v ponudbi, ki bi lahko vplivali na naročnikovo odločitev o izbiri ter</w:t>
      </w:r>
    </w:p>
    <w:p w14:paraId="14601686" w14:textId="74B119A2" w:rsidR="00837B8F" w:rsidRPr="00B21513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B21513">
        <w:rPr>
          <w:rFonts w:ascii="Century Gothic" w:hAnsi="Century Gothic"/>
          <w:color w:val="auto"/>
        </w:rPr>
        <w:t>se strinja</w:t>
      </w:r>
      <w:r w:rsidR="00BB7F1D" w:rsidRPr="00B21513">
        <w:rPr>
          <w:rFonts w:ascii="Century Gothic" w:hAnsi="Century Gothic"/>
          <w:color w:val="auto"/>
        </w:rPr>
        <w:t>mo</w:t>
      </w:r>
      <w:r w:rsidRPr="00B21513">
        <w:rPr>
          <w:rFonts w:ascii="Century Gothic" w:hAnsi="Century Gothic"/>
          <w:color w:val="auto"/>
        </w:rPr>
        <w:t xml:space="preserve"> z vzorcem pogodbe </w:t>
      </w:r>
      <w:r w:rsidR="009262EF" w:rsidRPr="00B21513">
        <w:rPr>
          <w:rFonts w:ascii="Century Gothic" w:hAnsi="Century Gothic"/>
          <w:color w:val="auto"/>
        </w:rPr>
        <w:t>GMEH 2024</w:t>
      </w:r>
    </w:p>
    <w:bookmarkEnd w:id="1"/>
    <w:p w14:paraId="60154EA6" w14:textId="77777777" w:rsidR="00BB7F1D" w:rsidRPr="009262EF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</w:p>
    <w:p w14:paraId="5D89F714" w14:textId="3E4004CD" w:rsidR="00A36A42" w:rsidRPr="009262EF" w:rsidRDefault="00855211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  <w:r w:rsidRPr="009262EF">
        <w:rPr>
          <w:rFonts w:ascii="Century Gothic" w:hAnsi="Century Gothic"/>
          <w:b/>
          <w:color w:val="auto"/>
        </w:rPr>
        <w:t>g</w:t>
      </w:r>
      <w:r w:rsidR="00A36A42" w:rsidRPr="009262EF">
        <w:rPr>
          <w:rFonts w:ascii="Century Gothic" w:hAnsi="Century Gothic"/>
          <w:b/>
          <w:color w:val="auto"/>
        </w:rPr>
        <w:t xml:space="preserve">lede ustreznosti za opravljanje poklicne dejavnosti izjavljamo, da </w:t>
      </w:r>
      <w:r w:rsidR="00A36A42" w:rsidRPr="009262EF">
        <w:rPr>
          <w:rFonts w:ascii="Century Gothic" w:hAnsi="Century Gothic"/>
          <w:i/>
          <w:color w:val="auto"/>
          <w:sz w:val="18"/>
          <w:szCs w:val="18"/>
        </w:rPr>
        <w:t>(ustrezno izpolniti)</w:t>
      </w:r>
      <w:r w:rsidR="00A36A42" w:rsidRPr="009262EF">
        <w:rPr>
          <w:rFonts w:ascii="Century Gothic" w:hAnsi="Century Gothic"/>
          <w:b/>
          <w:color w:val="auto"/>
        </w:rPr>
        <w:t>:</w:t>
      </w:r>
    </w:p>
    <w:p w14:paraId="63FAA770" w14:textId="77777777" w:rsidR="00FF34B5" w:rsidRPr="009262EF" w:rsidRDefault="00FF34B5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</w:p>
    <w:p w14:paraId="0EF66431" w14:textId="6FA76100" w:rsidR="00837B8F" w:rsidRPr="009262EF" w:rsidRDefault="00837B8F" w:rsidP="00837B8F">
      <w:pPr>
        <w:pStyle w:val="Telobesedila-zamik"/>
        <w:spacing w:after="0" w:line="240" w:lineRule="auto"/>
        <w:ind w:left="0"/>
        <w:rPr>
          <w:rFonts w:ascii="Century Gothic" w:hAnsi="Century Gothic"/>
          <w:i/>
          <w:color w:val="auto"/>
          <w:sz w:val="18"/>
          <w:szCs w:val="18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Century Gothic" w:hAnsi="Century Gothic" w:cs="Arial"/>
          <w:color w:val="000000"/>
          <w:sz w:val="20"/>
        </w:rPr>
      </w:pPr>
      <w:r>
        <w:rPr>
          <w:rFonts w:ascii="Century Gothic" w:hAnsi="Century Gothic" w:cs="Arial"/>
          <w:color w:val="000000"/>
          <w:sz w:val="20"/>
        </w:rPr>
        <w:t>smo registrirani za dejavnost, ki je predmet tega javnega naročila, in sicer:</w:t>
      </w:r>
    </w:p>
    <w:p w14:paraId="3501974D" w14:textId="77777777" w:rsidR="00FF34B5" w:rsidRDefault="00FF34B5" w:rsidP="00FF34B5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NAZIV dejavnosti</w:t>
            </w:r>
          </w:p>
        </w:tc>
      </w:tr>
      <w:tr w:rsidR="00FF34B5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  <w:tr w:rsidR="00FF34B5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A4000C2" w14:textId="40A23E0A" w:rsidR="00BF5C24" w:rsidRDefault="00BF5C24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p w14:paraId="3ED58E97" w14:textId="77777777" w:rsidR="00FF34B5" w:rsidRPr="00D71C0E" w:rsidRDefault="00FF34B5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2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  <w:p w14:paraId="5D6FB449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P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sectPr w:rsidR="00567483" w:rsidRPr="0056748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74AAD" w14:textId="77777777" w:rsidR="00547CEA" w:rsidRDefault="00547CEA" w:rsidP="007E4425">
      <w:pPr>
        <w:spacing w:after="0" w:line="240" w:lineRule="auto"/>
      </w:pPr>
      <w:r>
        <w:separator/>
      </w:r>
    </w:p>
  </w:endnote>
  <w:endnote w:type="continuationSeparator" w:id="0">
    <w:p w14:paraId="2DE37F0B" w14:textId="77777777" w:rsidR="00547CEA" w:rsidRDefault="00547CEA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26996F40" w:rsidR="009A58B7" w:rsidRPr="001411D6" w:rsidRDefault="008B1994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G</w:t>
          </w:r>
          <w:r w:rsidR="00D42169">
            <w:rPr>
              <w:rFonts w:ascii="Century Gothic" w:hAnsi="Century Gothic"/>
              <w:i w:val="0"/>
              <w:iCs/>
              <w:sz w:val="18"/>
              <w:szCs w:val="18"/>
            </w:rPr>
            <w:t>KAM</w:t>
          </w:r>
          <w:r w:rsidR="00F86FF7" w:rsidRPr="001411D6">
            <w:rPr>
              <w:rFonts w:ascii="Century Gothic" w:hAnsi="Century Gothic"/>
              <w:i w:val="0"/>
              <w:iCs/>
              <w:sz w:val="18"/>
              <w:szCs w:val="18"/>
            </w:rPr>
            <w:t xml:space="preserve"> </w:t>
          </w: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202</w:t>
          </w:r>
          <w:r w:rsidR="00567483">
            <w:rPr>
              <w:rFonts w:ascii="Century Gothic" w:hAnsi="Century Gothic"/>
              <w:i w:val="0"/>
              <w:iCs/>
              <w:sz w:val="18"/>
              <w:szCs w:val="18"/>
            </w:rPr>
            <w:t>4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84F6F" w14:textId="77777777" w:rsidR="00547CEA" w:rsidRDefault="00547CEA" w:rsidP="007E4425">
      <w:pPr>
        <w:spacing w:after="0" w:line="240" w:lineRule="auto"/>
      </w:pPr>
      <w:r>
        <w:separator/>
      </w:r>
    </w:p>
  </w:footnote>
  <w:footnote w:type="continuationSeparator" w:id="0">
    <w:p w14:paraId="1FB495A0" w14:textId="77777777" w:rsidR="00547CEA" w:rsidRDefault="00547CEA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131AB6"/>
    <w:rsid w:val="001411D6"/>
    <w:rsid w:val="00174A8C"/>
    <w:rsid w:val="001E412E"/>
    <w:rsid w:val="00260E3E"/>
    <w:rsid w:val="002A6F62"/>
    <w:rsid w:val="002F7C42"/>
    <w:rsid w:val="00370B48"/>
    <w:rsid w:val="00380E9D"/>
    <w:rsid w:val="00384367"/>
    <w:rsid w:val="003B1BC8"/>
    <w:rsid w:val="003E1A72"/>
    <w:rsid w:val="003E53BE"/>
    <w:rsid w:val="0040160D"/>
    <w:rsid w:val="0048506B"/>
    <w:rsid w:val="00486B79"/>
    <w:rsid w:val="004C3250"/>
    <w:rsid w:val="00522892"/>
    <w:rsid w:val="00547CEA"/>
    <w:rsid w:val="00567483"/>
    <w:rsid w:val="00587468"/>
    <w:rsid w:val="005A6163"/>
    <w:rsid w:val="005C5F49"/>
    <w:rsid w:val="005D77A3"/>
    <w:rsid w:val="005E7720"/>
    <w:rsid w:val="006255DB"/>
    <w:rsid w:val="006B653E"/>
    <w:rsid w:val="0073259C"/>
    <w:rsid w:val="00792C1F"/>
    <w:rsid w:val="007E4425"/>
    <w:rsid w:val="00837B8F"/>
    <w:rsid w:val="00855211"/>
    <w:rsid w:val="00867781"/>
    <w:rsid w:val="008B1994"/>
    <w:rsid w:val="008E65FC"/>
    <w:rsid w:val="009153B4"/>
    <w:rsid w:val="00922E1B"/>
    <w:rsid w:val="009262EF"/>
    <w:rsid w:val="009624D9"/>
    <w:rsid w:val="009A58B7"/>
    <w:rsid w:val="009A5B3F"/>
    <w:rsid w:val="00A35EC9"/>
    <w:rsid w:val="00A36A42"/>
    <w:rsid w:val="00A96789"/>
    <w:rsid w:val="00AD05DF"/>
    <w:rsid w:val="00AD3A13"/>
    <w:rsid w:val="00AE4110"/>
    <w:rsid w:val="00AE51DB"/>
    <w:rsid w:val="00AF7EAB"/>
    <w:rsid w:val="00B15EC4"/>
    <w:rsid w:val="00B21513"/>
    <w:rsid w:val="00B2602E"/>
    <w:rsid w:val="00B54DD7"/>
    <w:rsid w:val="00BA3023"/>
    <w:rsid w:val="00BB7F1D"/>
    <w:rsid w:val="00BF5C24"/>
    <w:rsid w:val="00C13A87"/>
    <w:rsid w:val="00C31D12"/>
    <w:rsid w:val="00C5309E"/>
    <w:rsid w:val="00CC5F5E"/>
    <w:rsid w:val="00CD2BE7"/>
    <w:rsid w:val="00D20651"/>
    <w:rsid w:val="00D351AD"/>
    <w:rsid w:val="00D42169"/>
    <w:rsid w:val="00D45AEF"/>
    <w:rsid w:val="00D71C0E"/>
    <w:rsid w:val="00D94D39"/>
    <w:rsid w:val="00DA3FB3"/>
    <w:rsid w:val="00DD2CCC"/>
    <w:rsid w:val="00E24F4E"/>
    <w:rsid w:val="00E53E8E"/>
    <w:rsid w:val="00E76DD9"/>
    <w:rsid w:val="00F74DB0"/>
    <w:rsid w:val="00F74E76"/>
    <w:rsid w:val="00F8495D"/>
    <w:rsid w:val="00F86FF7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73259C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3259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Darija Prudič</cp:lastModifiedBy>
  <cp:revision>3</cp:revision>
  <cp:lastPrinted>2019-05-24T09:11:00Z</cp:lastPrinted>
  <dcterms:created xsi:type="dcterms:W3CDTF">2024-10-23T11:42:00Z</dcterms:created>
  <dcterms:modified xsi:type="dcterms:W3CDTF">2024-10-23T11:43:00Z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